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F" w:rsidRDefault="00F709AF" w:rsidP="005D40A5"/>
    <w:p w:rsidR="00DA6515" w:rsidRPr="005D40A5" w:rsidRDefault="00A2317A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2213E7">
        <w:rPr>
          <w:rFonts w:ascii="Arial" w:hAnsi="Arial" w:cs="Arial"/>
          <w:color w:val="013A81"/>
          <w:sz w:val="32"/>
          <w:szCs w:val="32"/>
        </w:rPr>
        <w:t xml:space="preserve">Najaar </w:t>
      </w:r>
      <w:r w:rsidR="00956174">
        <w:rPr>
          <w:rFonts w:ascii="Arial" w:hAnsi="Arial" w:cs="Arial"/>
          <w:color w:val="013A81"/>
          <w:sz w:val="32"/>
          <w:szCs w:val="32"/>
        </w:rPr>
        <w:t>201</w:t>
      </w:r>
      <w:r w:rsidR="00B45EA2">
        <w:rPr>
          <w:rFonts w:ascii="Arial" w:hAnsi="Arial" w:cs="Arial"/>
          <w:color w:val="013A81"/>
          <w:sz w:val="32"/>
          <w:szCs w:val="32"/>
        </w:rPr>
        <w:t>7</w:t>
      </w:r>
    </w:p>
    <w:p w:rsidR="00ED2CF5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Nascholing psychiatrie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>– regio Haaglanden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4C1D47" w:rsidP="007E2E00">
            <w:pPr>
              <w:rPr>
                <w:rFonts w:ascii="Arial" w:hAnsi="Arial" w:cs="Arial"/>
                <w:szCs w:val="19"/>
              </w:rPr>
            </w:pPr>
            <w:r w:rsidRPr="00335680">
              <w:rPr>
                <w:rFonts w:ascii="Arial" w:hAnsi="Arial" w:cs="Arial"/>
                <w:szCs w:val="19"/>
                <w:highlight w:val="yellow"/>
              </w:rPr>
              <w:t>Dinsdag</w:t>
            </w:r>
            <w:r w:rsidR="00335680" w:rsidRPr="00335680">
              <w:rPr>
                <w:rFonts w:ascii="Arial" w:hAnsi="Arial" w:cs="Arial"/>
                <w:szCs w:val="19"/>
                <w:highlight w:val="yellow"/>
              </w:rPr>
              <w:t xml:space="preserve"> van</w:t>
            </w:r>
            <w:r w:rsidR="007E2E00">
              <w:rPr>
                <w:rFonts w:ascii="Arial" w:hAnsi="Arial" w:cs="Arial"/>
                <w:szCs w:val="19"/>
                <w:highlight w:val="yellow"/>
              </w:rPr>
              <w:t xml:space="preserve"> 15.30 uur</w:t>
            </w:r>
            <w:r w:rsidR="007912DB">
              <w:rPr>
                <w:rFonts w:ascii="Arial" w:hAnsi="Arial" w:cs="Arial"/>
                <w:szCs w:val="19"/>
                <w:highlight w:val="yellow"/>
              </w:rPr>
              <w:t xml:space="preserve"> tot</w:t>
            </w:r>
            <w:r w:rsidR="007E2E00">
              <w:rPr>
                <w:rFonts w:ascii="Arial" w:hAnsi="Arial" w:cs="Arial"/>
                <w:szCs w:val="19"/>
                <w:highlight w:val="yellow"/>
              </w:rPr>
              <w:t xml:space="preserve"> 17.30</w:t>
            </w:r>
            <w:r w:rsidR="00437AE8" w:rsidRPr="00335680">
              <w:rPr>
                <w:rFonts w:ascii="Arial" w:hAnsi="Arial" w:cs="Arial"/>
                <w:szCs w:val="19"/>
                <w:highlight w:val="yellow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8911D0" w:rsidRDefault="008911D0" w:rsidP="009773B4">
            <w:pPr>
              <w:rPr>
                <w:rFonts w:ascii="Arial" w:hAnsi="Arial" w:cs="Arial"/>
                <w:bCs/>
              </w:rPr>
            </w:pPr>
            <w:r w:rsidRPr="008911D0">
              <w:rPr>
                <w:rFonts w:ascii="Arial" w:hAnsi="Arial" w:cs="Arial"/>
              </w:rPr>
              <w:t xml:space="preserve">Verpleeghuis Dorestad, Passievruchtstraat 2, Den Haag: </w:t>
            </w:r>
            <w:r w:rsidR="009773B4">
              <w:rPr>
                <w:rFonts w:ascii="Arial" w:hAnsi="Arial" w:cs="Arial"/>
              </w:rPr>
              <w:t>Ha</w:t>
            </w:r>
            <w:r w:rsidR="00134F4C">
              <w:rPr>
                <w:rFonts w:ascii="Arial" w:hAnsi="Arial" w:cs="Arial"/>
              </w:rPr>
              <w:t>agse Bluf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EC387B" w:rsidP="00EC387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>
              <w:rPr>
                <w:rFonts w:ascii="Arial" w:hAnsi="Arial" w:cs="Arial"/>
                <w:szCs w:val="19"/>
              </w:rPr>
              <w:t xml:space="preserve"> en Bart Pannebakker</w:t>
            </w: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:rsidR="00335680" w:rsidRPr="008B1FB3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9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</w:tbl>
    <w:p w:rsidR="00A31DE6" w:rsidRDefault="00A31DE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912DC3" w:rsidRPr="007C2C8E" w:rsidTr="000B4BB5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C3" w:rsidRPr="008619F1" w:rsidRDefault="00134F4C" w:rsidP="00572D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05-09-2017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DC3" w:rsidRPr="007C2C8E" w:rsidRDefault="005B71CB" w:rsidP="00572D8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Muzikale Hallucinaties</w:t>
            </w:r>
          </w:p>
        </w:tc>
      </w:tr>
      <w:tr w:rsidR="00912DC3" w:rsidRPr="001F6ED0" w:rsidTr="000B4BB5">
        <w:tc>
          <w:tcPr>
            <w:tcW w:w="1727" w:type="dxa"/>
            <w:vMerge/>
            <w:shd w:val="clear" w:color="auto" w:fill="auto"/>
          </w:tcPr>
          <w:p w:rsidR="00912DC3" w:rsidRPr="00D17204" w:rsidRDefault="00912DC3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2DC3" w:rsidRPr="008B1FB3" w:rsidRDefault="00912DC3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DC3" w:rsidRPr="001F6ED0" w:rsidRDefault="00F709AF" w:rsidP="00DE320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Prof. dr. Jan Dirk Blom</w:t>
            </w:r>
          </w:p>
        </w:tc>
      </w:tr>
      <w:tr w:rsidR="00747DA4" w:rsidRPr="00F83DF1" w:rsidTr="000B4BB5">
        <w:tc>
          <w:tcPr>
            <w:tcW w:w="1727" w:type="dxa"/>
            <w:vMerge/>
            <w:shd w:val="clear" w:color="auto" w:fill="auto"/>
          </w:tcPr>
          <w:p w:rsidR="00747DA4" w:rsidRPr="00D17204" w:rsidRDefault="00747DA4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DA4" w:rsidRDefault="00747DA4" w:rsidP="00F709A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DA4" w:rsidRDefault="00747DA4" w:rsidP="00D52439">
            <w:pPr>
              <w:rPr>
                <w:rFonts w:ascii="Arial" w:hAnsi="Arial" w:cs="Arial"/>
                <w:b/>
                <w:color w:val="000000"/>
              </w:rPr>
            </w:pPr>
            <w:r w:rsidRPr="00CF4DFF">
              <w:rPr>
                <w:rFonts w:ascii="Arial" w:hAnsi="Arial" w:cs="Arial"/>
                <w:b/>
                <w:color w:val="000000"/>
              </w:rPr>
              <w:t>Muziek en het brein</w:t>
            </w:r>
          </w:p>
          <w:p w:rsidR="00747DA4" w:rsidRDefault="00747DA4" w:rsidP="00D5243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Prof. dr. Jan Dirk Blom, psychiater en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plv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opleider psychiatrie Parnassia Groep,</w:t>
            </w:r>
          </w:p>
          <w:p w:rsidR="00747DA4" w:rsidRPr="00CF4DFF" w:rsidRDefault="00747DA4" w:rsidP="00D5243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Bijzonder hoogleraar Universiteit Leiden</w:t>
            </w:r>
          </w:p>
        </w:tc>
      </w:tr>
      <w:tr w:rsidR="00747DA4" w:rsidRPr="00F83DF1" w:rsidTr="000B4BB5">
        <w:tc>
          <w:tcPr>
            <w:tcW w:w="1727" w:type="dxa"/>
            <w:vMerge/>
            <w:shd w:val="clear" w:color="auto" w:fill="auto"/>
          </w:tcPr>
          <w:p w:rsidR="00747DA4" w:rsidRPr="00D17204" w:rsidRDefault="00747DA4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DA4" w:rsidRDefault="00747DA4" w:rsidP="00F709A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DA4" w:rsidRPr="005C57CA" w:rsidRDefault="00CF2EF8" w:rsidP="00D52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f</w:t>
            </w:r>
            <w:r w:rsidR="00747DA4" w:rsidRPr="005C57CA">
              <w:rPr>
                <w:rFonts w:ascii="Arial" w:hAnsi="Arial" w:cs="Arial"/>
                <w:b/>
              </w:rPr>
              <w:t>enomenologie van muzikale hallucinaties</w:t>
            </w:r>
          </w:p>
          <w:p w:rsidR="00747DA4" w:rsidRDefault="00747DA4" w:rsidP="00D5243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Drs. René Lauw, arts-assistent psychiatrie in opleiding</w:t>
            </w:r>
          </w:p>
        </w:tc>
      </w:tr>
      <w:tr w:rsidR="00747DA4" w:rsidRPr="008619F1" w:rsidTr="005B2782">
        <w:trPr>
          <w:trHeight w:val="296"/>
        </w:trPr>
        <w:tc>
          <w:tcPr>
            <w:tcW w:w="1727" w:type="dxa"/>
            <w:vMerge/>
            <w:shd w:val="clear" w:color="auto" w:fill="auto"/>
          </w:tcPr>
          <w:p w:rsidR="00747DA4" w:rsidRPr="00D17204" w:rsidRDefault="00747DA4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DA4" w:rsidRPr="008619F1" w:rsidRDefault="00747DA4" w:rsidP="00432E1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DA4" w:rsidRPr="008619F1" w:rsidRDefault="00747DA4" w:rsidP="00D5243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747DA4" w:rsidRPr="00F83DF1" w:rsidTr="000B4BB5">
        <w:tc>
          <w:tcPr>
            <w:tcW w:w="1727" w:type="dxa"/>
            <w:vMerge/>
            <w:shd w:val="clear" w:color="auto" w:fill="auto"/>
          </w:tcPr>
          <w:p w:rsidR="00747DA4" w:rsidRPr="00D17204" w:rsidRDefault="00747DA4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7DA4" w:rsidRDefault="00747DA4" w:rsidP="005B71C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DA4" w:rsidRPr="005B71CB" w:rsidRDefault="00747DA4" w:rsidP="00D52439">
            <w:pPr>
              <w:rPr>
                <w:rFonts w:ascii="Arial" w:hAnsi="Arial" w:cs="Arial"/>
                <w:b/>
                <w:color w:val="000000"/>
              </w:rPr>
            </w:pPr>
            <w:r w:rsidRPr="005B71CB">
              <w:rPr>
                <w:rFonts w:ascii="Arial" w:hAnsi="Arial" w:cs="Arial"/>
                <w:b/>
                <w:color w:val="000000"/>
              </w:rPr>
              <w:t>Muzikale Hallucinaties (</w:t>
            </w:r>
            <w:proofErr w:type="spellStart"/>
            <w:r w:rsidRPr="005B71CB">
              <w:rPr>
                <w:rFonts w:ascii="Arial" w:hAnsi="Arial" w:cs="Arial"/>
                <w:b/>
                <w:color w:val="000000"/>
              </w:rPr>
              <w:t>promotie-onderzoek</w:t>
            </w:r>
            <w:proofErr w:type="spellEnd"/>
            <w:r w:rsidRPr="005B71CB">
              <w:rPr>
                <w:rFonts w:ascii="Arial" w:hAnsi="Arial" w:cs="Arial"/>
                <w:b/>
                <w:color w:val="000000"/>
              </w:rPr>
              <w:t>)</w:t>
            </w:r>
          </w:p>
          <w:p w:rsidR="00747DA4" w:rsidRPr="005B71CB" w:rsidRDefault="00747DA4" w:rsidP="00D5243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Drs. Jan Adriaan Coebergh, </w:t>
            </w:r>
            <w:r w:rsidRPr="00CF4DFF">
              <w:rPr>
                <w:rFonts w:ascii="Arial" w:hAnsi="Arial" w:cs="Arial"/>
                <w:i/>
                <w:color w:val="000000"/>
              </w:rPr>
              <w:t xml:space="preserve">neuroloog </w:t>
            </w:r>
            <w:r w:rsidRPr="00CF4DFF">
              <w:rPr>
                <w:rFonts w:ascii="Arial" w:hAnsi="Arial" w:cs="Arial"/>
                <w:i/>
                <w:szCs w:val="24"/>
                <w:lang w:val="en-GB"/>
              </w:rPr>
              <w:t>Ashford St Peter’s Hospitals / St George’s University UK</w:t>
            </w:r>
          </w:p>
        </w:tc>
      </w:tr>
      <w:tr w:rsidR="00912DC3" w:rsidRPr="00134AC1" w:rsidTr="000B4BB5">
        <w:tc>
          <w:tcPr>
            <w:tcW w:w="1727" w:type="dxa"/>
            <w:vMerge/>
            <w:shd w:val="clear" w:color="auto" w:fill="auto"/>
          </w:tcPr>
          <w:p w:rsidR="00912DC3" w:rsidRPr="00D17204" w:rsidRDefault="00912DC3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2DC3" w:rsidRPr="008619F1" w:rsidRDefault="00912DC3" w:rsidP="00F709A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</w:t>
            </w:r>
            <w:r w:rsidR="005B71CB">
              <w:rPr>
                <w:rFonts w:ascii="Arial" w:hAnsi="Arial" w:cs="Arial"/>
                <w:bCs/>
                <w:szCs w:val="24"/>
              </w:rPr>
              <w:t>20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DC3" w:rsidRPr="00134AC1" w:rsidRDefault="00F709AF" w:rsidP="005B71C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5B71CB" w:rsidRPr="00134AC1" w:rsidTr="000B4BB5">
        <w:tc>
          <w:tcPr>
            <w:tcW w:w="1727" w:type="dxa"/>
            <w:vMerge/>
            <w:shd w:val="clear" w:color="auto" w:fill="auto"/>
          </w:tcPr>
          <w:p w:rsidR="005B71CB" w:rsidRPr="00D17204" w:rsidRDefault="005B71CB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1CB" w:rsidRDefault="005B71CB" w:rsidP="00F709A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1CB" w:rsidRDefault="005B71CB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Afsluiting</w:t>
            </w:r>
          </w:p>
        </w:tc>
      </w:tr>
      <w:tr w:rsidR="00912DC3" w:rsidTr="000B4BB5">
        <w:tc>
          <w:tcPr>
            <w:tcW w:w="1727" w:type="dxa"/>
            <w:vMerge/>
            <w:shd w:val="clear" w:color="auto" w:fill="auto"/>
          </w:tcPr>
          <w:p w:rsidR="00912DC3" w:rsidRPr="00D17204" w:rsidRDefault="00912DC3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12DC3" w:rsidRDefault="00912DC3" w:rsidP="00572D8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12DC3" w:rsidRDefault="00912DC3" w:rsidP="00572D88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9D04EF" w:rsidRPr="007C2C8E" w:rsidTr="00FF007F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4EF" w:rsidRPr="008619F1" w:rsidRDefault="00134F4C" w:rsidP="00572D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12-09-2017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EF" w:rsidRPr="007C2C8E" w:rsidRDefault="0006350F" w:rsidP="0006350F">
            <w:pPr>
              <w:rPr>
                <w:rFonts w:ascii="Arial" w:hAnsi="Arial" w:cs="Arial"/>
                <w:b/>
                <w:bCs/>
                <w:szCs w:val="24"/>
              </w:rPr>
            </w:pPr>
            <w:r w:rsidRPr="0006350F">
              <w:rPr>
                <w:rFonts w:ascii="Arial" w:hAnsi="Arial" w:cs="Arial"/>
                <w:b/>
              </w:rPr>
              <w:t>Maatschappelijke ontwikkelingen op Curaçao</w:t>
            </w:r>
          </w:p>
        </w:tc>
      </w:tr>
      <w:tr w:rsidR="009D04EF" w:rsidRPr="001F6ED0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B1FB3" w:rsidRDefault="009D04EF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1F6ED0" w:rsidRDefault="00134F4C" w:rsidP="00DE320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Prof. dr. Wijbrand Hoek</w:t>
            </w:r>
          </w:p>
        </w:tc>
      </w:tr>
      <w:tr w:rsidR="009D04EF" w:rsidRPr="00235285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9D04EF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50F" w:rsidRPr="0006350F" w:rsidRDefault="0006350F" w:rsidP="0006350F">
            <w:pPr>
              <w:rPr>
                <w:rFonts w:ascii="Arial" w:hAnsi="Arial" w:cs="Arial"/>
                <w:b/>
              </w:rPr>
            </w:pPr>
            <w:r w:rsidRPr="0006350F">
              <w:rPr>
                <w:rFonts w:ascii="Arial" w:hAnsi="Arial" w:cs="Arial"/>
                <w:b/>
              </w:rPr>
              <w:t xml:space="preserve">Een pelgrimstocht </w:t>
            </w:r>
            <w:r>
              <w:rPr>
                <w:rFonts w:ascii="Arial" w:hAnsi="Arial" w:cs="Arial"/>
                <w:b/>
              </w:rPr>
              <w:t xml:space="preserve">naar welzijn en beter mens zijn.  </w:t>
            </w:r>
            <w:r w:rsidRPr="0006350F">
              <w:rPr>
                <w:rFonts w:ascii="Arial" w:hAnsi="Arial" w:cs="Arial"/>
                <w:b/>
              </w:rPr>
              <w:t>Is er verschil met Nederland?</w:t>
            </w:r>
          </w:p>
          <w:p w:rsidR="00134F4C" w:rsidRPr="00134F4C" w:rsidRDefault="00EB121C" w:rsidP="0052502C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Roland Antonius, </w:t>
            </w:r>
            <w:r w:rsidR="0052502C">
              <w:rPr>
                <w:rFonts w:ascii="Arial" w:hAnsi="Arial" w:cs="Arial"/>
                <w:i/>
                <w:color w:val="000000"/>
              </w:rPr>
              <w:t xml:space="preserve">bestuurslid en </w:t>
            </w:r>
            <w:proofErr w:type="spellStart"/>
            <w:r w:rsidR="0052502C">
              <w:rPr>
                <w:rFonts w:ascii="Arial" w:hAnsi="Arial" w:cs="Arial"/>
                <w:i/>
                <w:color w:val="000000"/>
              </w:rPr>
              <w:t>vice-</w:t>
            </w:r>
            <w:r>
              <w:rPr>
                <w:rFonts w:ascii="Arial" w:hAnsi="Arial" w:cs="Arial"/>
                <w:i/>
                <w:color w:val="000000"/>
              </w:rPr>
              <w:t>voorzitter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NASKHO</w:t>
            </w:r>
            <w:r w:rsidR="0052502C">
              <w:rPr>
                <w:rFonts w:ascii="Arial" w:hAnsi="Arial" w:cs="Arial"/>
                <w:i/>
                <w:color w:val="000000"/>
              </w:rPr>
              <w:t xml:space="preserve"> – </w:t>
            </w:r>
            <w:proofErr w:type="spellStart"/>
            <w:r w:rsidR="0052502C">
              <w:rPr>
                <w:rFonts w:ascii="Arial" w:hAnsi="Arial" w:cs="Arial"/>
                <w:i/>
                <w:color w:val="000000"/>
              </w:rPr>
              <w:t>Netherland</w:t>
            </w:r>
            <w:proofErr w:type="spellEnd"/>
            <w:r w:rsidR="0052502C">
              <w:rPr>
                <w:rFonts w:ascii="Arial" w:hAnsi="Arial" w:cs="Arial"/>
                <w:i/>
                <w:color w:val="000000"/>
              </w:rPr>
              <w:t xml:space="preserve"> Caribbean Foundation </w:t>
            </w:r>
            <w:proofErr w:type="spellStart"/>
            <w:r w:rsidR="0052502C">
              <w:rPr>
                <w:rFonts w:ascii="Arial" w:hAnsi="Arial" w:cs="Arial"/>
                <w:i/>
                <w:color w:val="000000"/>
              </w:rPr>
              <w:t>for</w:t>
            </w:r>
            <w:proofErr w:type="spellEnd"/>
            <w:r w:rsidR="0052502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52502C">
              <w:rPr>
                <w:rFonts w:ascii="Arial" w:hAnsi="Arial" w:cs="Arial"/>
                <w:i/>
                <w:color w:val="000000"/>
              </w:rPr>
              <w:t>Clinical</w:t>
            </w:r>
            <w:proofErr w:type="spellEnd"/>
            <w:r w:rsidR="0052502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52502C">
              <w:rPr>
                <w:rFonts w:ascii="Arial" w:hAnsi="Arial" w:cs="Arial"/>
                <w:i/>
                <w:color w:val="000000"/>
              </w:rPr>
              <w:t>Higher</w:t>
            </w:r>
            <w:proofErr w:type="spellEnd"/>
            <w:r w:rsidR="0052502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52502C">
              <w:rPr>
                <w:rFonts w:ascii="Arial" w:hAnsi="Arial" w:cs="Arial"/>
                <w:i/>
                <w:color w:val="000000"/>
              </w:rPr>
              <w:t>Education</w:t>
            </w:r>
            <w:proofErr w:type="spellEnd"/>
          </w:p>
        </w:tc>
      </w:tr>
      <w:tr w:rsidR="009D04EF" w:rsidRPr="00235285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134F4C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</w:t>
            </w:r>
            <w:r w:rsidR="009D04EF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134F4C" w:rsidRDefault="00134F4C" w:rsidP="00134F4C">
            <w:pPr>
              <w:rPr>
                <w:rFonts w:ascii="Arial" w:hAnsi="Arial" w:cs="Arial"/>
                <w:color w:val="000000"/>
              </w:rPr>
            </w:pPr>
            <w:r w:rsidRPr="00134F4C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9D04EF" w:rsidRPr="00235285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134F4C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134F4C" w:rsidRDefault="00B65DA3" w:rsidP="00134F4C">
            <w:pPr>
              <w:rPr>
                <w:rFonts w:ascii="Arial" w:hAnsi="Arial" w:cs="Arial"/>
                <w:i/>
                <w:color w:val="000000"/>
              </w:rPr>
            </w:pPr>
            <w:r w:rsidRPr="00B65DA3">
              <w:rPr>
                <w:rFonts w:ascii="Arial" w:hAnsi="Arial" w:cs="Arial"/>
                <w:b/>
                <w:color w:val="000000"/>
              </w:rPr>
              <w:t>Forensische psychiatrie bij Caribische Nederlanders</w:t>
            </w:r>
            <w:r>
              <w:rPr>
                <w:rFonts w:ascii="Calibri" w:hAnsi="Calibri"/>
                <w:color w:val="000000"/>
              </w:rPr>
              <w:br/>
            </w:r>
            <w:r w:rsidR="00134F4C" w:rsidRPr="00134F4C">
              <w:rPr>
                <w:rFonts w:ascii="Arial" w:hAnsi="Arial" w:cs="Arial"/>
                <w:i/>
                <w:color w:val="000000"/>
              </w:rPr>
              <w:t>Dr. David Vinker</w:t>
            </w:r>
            <w:r w:rsidR="00EB121C">
              <w:rPr>
                <w:rFonts w:ascii="Arial" w:hAnsi="Arial" w:cs="Arial"/>
                <w:i/>
                <w:color w:val="000000"/>
              </w:rPr>
              <w:t>s</w:t>
            </w:r>
            <w:r w:rsidR="00E416A3">
              <w:rPr>
                <w:rFonts w:ascii="Arial" w:hAnsi="Arial" w:cs="Arial"/>
                <w:i/>
                <w:color w:val="000000"/>
              </w:rPr>
              <w:t>, psychiater</w:t>
            </w:r>
            <w:r w:rsidR="0052502C">
              <w:rPr>
                <w:rFonts w:ascii="Arial" w:hAnsi="Arial" w:cs="Arial"/>
                <w:i/>
                <w:color w:val="000000"/>
              </w:rPr>
              <w:t>, vrij gevestigd te Rotterdam</w:t>
            </w:r>
          </w:p>
        </w:tc>
      </w:tr>
      <w:tr w:rsidR="009D04EF" w:rsidRPr="00235285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134F4C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134F4C" w:rsidRDefault="00134F4C" w:rsidP="00134F4C">
            <w:pPr>
              <w:rPr>
                <w:rFonts w:ascii="Arial" w:hAnsi="Arial" w:cs="Arial"/>
                <w:color w:val="000000"/>
              </w:rPr>
            </w:pPr>
            <w:r w:rsidRPr="00134F4C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134F4C" w:rsidRPr="00235285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D17204" w:rsidRDefault="00134F4C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Default="00134F4C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134F4C" w:rsidRDefault="00134F4C" w:rsidP="00134F4C">
            <w:pPr>
              <w:rPr>
                <w:rFonts w:ascii="Arial" w:hAnsi="Arial" w:cs="Arial"/>
                <w:color w:val="000000"/>
              </w:rPr>
            </w:pPr>
            <w:r w:rsidRPr="00134F4C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9D04EF" w:rsidRPr="00235285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4EF" w:rsidRDefault="009D04EF" w:rsidP="00572D8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EF" w:rsidRPr="00533826" w:rsidRDefault="009D04EF" w:rsidP="000B4BB5">
            <w:pPr>
              <w:pStyle w:val="Lijstalinea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C3D65" w:rsidRDefault="007C3D65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9D04EF" w:rsidRPr="007C2C8E" w:rsidTr="00FF007F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4EF" w:rsidRPr="008619F1" w:rsidRDefault="00134F4C" w:rsidP="00AD16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03-10-2017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EF" w:rsidRPr="007C2C8E" w:rsidRDefault="00134F4C" w:rsidP="00AD16D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Kind</w:t>
            </w:r>
            <w:r w:rsidR="0006350F">
              <w:rPr>
                <w:rFonts w:ascii="Arial" w:hAnsi="Arial" w:cs="Arial"/>
                <w:b/>
                <w:bCs/>
                <w:szCs w:val="24"/>
              </w:rPr>
              <w:t>er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- en Jeugdpsychiatrie </w:t>
            </w:r>
          </w:p>
        </w:tc>
      </w:tr>
      <w:tr w:rsidR="009D04EF" w:rsidRPr="001F6ED0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B1FB3" w:rsidRDefault="009D04E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1F6ED0" w:rsidRDefault="00134F4C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dr. Wietske Ester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9D04E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4E06" w:rsidRDefault="006B4E06" w:rsidP="00DF787F">
            <w:pPr>
              <w:rPr>
                <w:rFonts w:ascii="Arial" w:hAnsi="Arial" w:cs="Arial"/>
                <w:i/>
                <w:color w:val="000000"/>
              </w:rPr>
            </w:pPr>
            <w:r w:rsidRPr="006B4E06">
              <w:rPr>
                <w:rFonts w:ascii="Arial" w:hAnsi="Arial" w:cs="Arial"/>
                <w:b/>
              </w:rPr>
              <w:t>De ontwikkeling van bipolaire stoornissen; risicofactoren en de identificatie van vroege symptomen</w:t>
            </w:r>
            <w:r w:rsidRPr="006B4E0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  <w:p w:rsidR="009D04EF" w:rsidRPr="005B2ADB" w:rsidRDefault="00DF787F" w:rsidP="00DF787F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Prof. dr. Manon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Hillegers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, kinder- en jeugdpsychiater / senior onderzoeker UMC Utrecht /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ErasmusMc</w:t>
            </w:r>
            <w:proofErr w:type="spellEnd"/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619F1" w:rsidRDefault="005B2AD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</w:t>
            </w:r>
            <w:r w:rsidR="009D04EF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5B2ADB" w:rsidRDefault="005B2ADB" w:rsidP="005B2AD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Discussie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619F1" w:rsidRDefault="009D04E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7118" w:rsidRPr="00547118" w:rsidRDefault="00547118" w:rsidP="00547118">
            <w:pPr>
              <w:rPr>
                <w:rFonts w:ascii="Arial" w:hAnsi="Arial" w:cs="Arial"/>
                <w:b/>
              </w:rPr>
            </w:pPr>
            <w:r w:rsidRPr="00547118">
              <w:rPr>
                <w:rFonts w:ascii="Arial" w:hAnsi="Arial" w:cs="Arial"/>
                <w:b/>
              </w:rPr>
              <w:t>Na de kindertijd: diagnostiek en behandeling van bipolaire stoornis bij volwassenen</w:t>
            </w:r>
          </w:p>
          <w:p w:rsidR="009D04EF" w:rsidRPr="00D7262C" w:rsidRDefault="00547118" w:rsidP="005B2ADB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="0052502C">
              <w:rPr>
                <w:rFonts w:ascii="Arial" w:hAnsi="Arial" w:cs="Arial"/>
                <w:i/>
                <w:color w:val="000000"/>
              </w:rPr>
              <w:t xml:space="preserve">Elvira Boere, psychiater en specialismeleider voor bipolaire stoornissen 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619F1" w:rsidRDefault="00734D3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</w:t>
            </w:r>
            <w:r w:rsidR="009D04EF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DF787F" w:rsidRDefault="00DF787F" w:rsidP="00DF787F">
            <w:pPr>
              <w:rPr>
                <w:rFonts w:ascii="Arial" w:hAnsi="Arial" w:cs="Arial"/>
                <w:b/>
                <w:color w:val="000000"/>
              </w:rPr>
            </w:pPr>
            <w:r w:rsidRPr="00DF787F">
              <w:rPr>
                <w:rFonts w:ascii="Arial" w:hAnsi="Arial" w:cs="Arial"/>
                <w:b/>
                <w:color w:val="000000"/>
              </w:rPr>
              <w:t>Discussie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4EF" w:rsidRDefault="00734D3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</w:t>
            </w:r>
            <w:r w:rsidR="009D04EF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EF" w:rsidRPr="0006350F" w:rsidRDefault="0006350F" w:rsidP="0006350F">
            <w:pPr>
              <w:rPr>
                <w:rFonts w:ascii="Arial" w:hAnsi="Arial" w:cs="Arial"/>
                <w:color w:val="000000"/>
              </w:rPr>
            </w:pPr>
            <w:r w:rsidRPr="0006350F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9D04EF" w:rsidRPr="007C2C8E" w:rsidTr="00FF007F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4EF" w:rsidRPr="008619F1" w:rsidRDefault="00134F4C" w:rsidP="00AD16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10-10-2017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EF" w:rsidRPr="007C2C8E" w:rsidRDefault="005B2ADB" w:rsidP="00AD16D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Neurocognitieve stoornissen / dementie: modellen voor prognose en cannabis voor probleemgedrag</w:t>
            </w:r>
          </w:p>
        </w:tc>
      </w:tr>
      <w:tr w:rsidR="009D04EF" w:rsidRPr="001F6ED0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B1FB3" w:rsidRDefault="009D04E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1F6ED0" w:rsidRDefault="005B2AD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dr. Henk Kruithof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9D04E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ADB" w:rsidRPr="005B2ADB" w:rsidRDefault="005B2ADB" w:rsidP="005B2ADB">
            <w:pPr>
              <w:rPr>
                <w:rFonts w:ascii="Arial" w:hAnsi="Arial" w:cs="Arial"/>
                <w:b/>
              </w:rPr>
            </w:pPr>
            <w:r w:rsidRPr="005B2ADB">
              <w:rPr>
                <w:rFonts w:ascii="Arial" w:hAnsi="Arial" w:cs="Arial"/>
                <w:b/>
              </w:rPr>
              <w:t xml:space="preserve">Proefschrift over de prognose van dementie </w:t>
            </w:r>
          </w:p>
          <w:p w:rsidR="009D04EF" w:rsidRPr="005B2ADB" w:rsidRDefault="00FA2EFF" w:rsidP="005B2AD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="005B2ADB" w:rsidRPr="005B2ADB">
              <w:rPr>
                <w:rFonts w:ascii="Arial" w:hAnsi="Arial" w:cs="Arial"/>
                <w:i/>
                <w:color w:val="000000"/>
              </w:rPr>
              <w:t>Irene van der Vorst, klinisch geriater in opleiding, Amsterdam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619F1" w:rsidRDefault="005B2AD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</w:t>
            </w:r>
            <w:r w:rsidR="009D04EF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5B2ADB" w:rsidRDefault="005B2ADB" w:rsidP="005B2A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619F1" w:rsidRDefault="009D04EF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B00" w:rsidRPr="00C7184A" w:rsidRDefault="00D02B00" w:rsidP="00D02B00">
            <w:pPr>
              <w:rPr>
                <w:rFonts w:ascii="Arial" w:hAnsi="Arial" w:cs="Arial"/>
                <w:b/>
              </w:rPr>
            </w:pPr>
            <w:r w:rsidRPr="00C7184A">
              <w:rPr>
                <w:rFonts w:ascii="Arial" w:hAnsi="Arial" w:cs="Arial"/>
                <w:b/>
                <w:iCs/>
              </w:rPr>
              <w:t>Cannabis bij probleemgedrag, een goed idee?</w:t>
            </w:r>
          </w:p>
          <w:p w:rsidR="009D04EF" w:rsidRPr="005B2ADB" w:rsidRDefault="00FA2EFF" w:rsidP="00DF036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="00D02B00">
              <w:rPr>
                <w:rFonts w:ascii="Arial" w:hAnsi="Arial" w:cs="Arial"/>
                <w:i/>
                <w:color w:val="000000"/>
              </w:rPr>
              <w:t>Geke van den</w:t>
            </w:r>
            <w:r w:rsidR="005B2ADB" w:rsidRPr="005B2ADB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F036C">
              <w:rPr>
                <w:rFonts w:ascii="Arial" w:hAnsi="Arial" w:cs="Arial"/>
                <w:i/>
                <w:color w:val="000000"/>
              </w:rPr>
              <w:t>Elsen</w:t>
            </w:r>
            <w:r w:rsidR="005B2ADB" w:rsidRPr="005B2ADB">
              <w:rPr>
                <w:rFonts w:ascii="Arial" w:hAnsi="Arial" w:cs="Arial"/>
                <w:i/>
                <w:color w:val="000000"/>
              </w:rPr>
              <w:t>, klinisch geriater in opleiding, Nijmegen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619F1" w:rsidRDefault="005B2AD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</w:t>
            </w:r>
            <w:r w:rsidR="009D04EF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5B2ADB" w:rsidRDefault="005B2ADB" w:rsidP="005B2A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9D04EF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4EF" w:rsidRDefault="005B2AD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</w:t>
            </w:r>
            <w:r w:rsidR="009D04EF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EF" w:rsidRPr="005B2ADB" w:rsidRDefault="005B2ADB" w:rsidP="005B2ADB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0B4BB5" w:rsidRPr="007C2C8E" w:rsidTr="00FF007F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BB5" w:rsidRPr="008619F1" w:rsidRDefault="00134F4C" w:rsidP="00AD16D0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07-11-2017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BB5" w:rsidRPr="007C2C8E" w:rsidRDefault="005B71CB" w:rsidP="00134F4C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Alchoholproblematiek</w:t>
            </w:r>
            <w:proofErr w:type="spellEnd"/>
          </w:p>
        </w:tc>
      </w:tr>
      <w:tr w:rsidR="000B4BB5" w:rsidRPr="001F6ED0" w:rsidTr="005B71CB">
        <w:trPr>
          <w:trHeight w:val="318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BB5" w:rsidRPr="00D17204" w:rsidRDefault="000B4BB5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4BB5" w:rsidRPr="008B1FB3" w:rsidRDefault="000B4BB5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BB5" w:rsidRPr="001F6ED0" w:rsidRDefault="00134F4C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 dr. Rob Kok</w:t>
            </w:r>
          </w:p>
        </w:tc>
      </w:tr>
      <w:tr w:rsidR="000B4BB5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BB5" w:rsidRPr="00D17204" w:rsidRDefault="000B4BB5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4BB5" w:rsidRDefault="000B4BB5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1CB" w:rsidRPr="005B71CB" w:rsidRDefault="005B71CB" w:rsidP="00134F4C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5B71CB">
              <w:rPr>
                <w:rFonts w:ascii="Arial" w:hAnsi="Arial" w:cs="Arial"/>
                <w:b/>
              </w:rPr>
              <w:t>ezond versus ongezond alcoholgebruik</w:t>
            </w:r>
          </w:p>
          <w:p w:rsidR="00134F4C" w:rsidRPr="005B71CB" w:rsidRDefault="00134F4C" w:rsidP="00134F4C">
            <w:pPr>
              <w:rPr>
                <w:rFonts w:ascii="Arial" w:hAnsi="Arial" w:cs="Arial"/>
                <w:i/>
                <w:color w:val="000000"/>
              </w:rPr>
            </w:pPr>
            <w:r w:rsidRPr="005B71CB">
              <w:rPr>
                <w:rFonts w:ascii="Arial" w:hAnsi="Arial" w:cs="Arial"/>
                <w:i/>
                <w:color w:val="000000"/>
              </w:rPr>
              <w:t>Dr. Rob Kok, ouderenpsychiater Parnassia Den Haag</w:t>
            </w:r>
          </w:p>
        </w:tc>
      </w:tr>
      <w:tr w:rsidR="000B4BB5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BB5" w:rsidRPr="00D17204" w:rsidRDefault="000B4BB5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4BB5" w:rsidRPr="008619F1" w:rsidRDefault="005B2AD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</w:t>
            </w:r>
            <w:r w:rsidR="000B4BB5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BB5" w:rsidRPr="00134F4C" w:rsidRDefault="00134F4C" w:rsidP="00134F4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Discussie</w:t>
            </w:r>
          </w:p>
        </w:tc>
      </w:tr>
      <w:tr w:rsidR="000B4BB5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BB5" w:rsidRPr="00D17204" w:rsidRDefault="000B4BB5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4BB5" w:rsidRPr="008619F1" w:rsidRDefault="000B4BB5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BB5" w:rsidRDefault="00134F4C" w:rsidP="00134F4C">
            <w:pPr>
              <w:rPr>
                <w:rFonts w:ascii="Arial" w:hAnsi="Arial" w:cs="Arial"/>
                <w:b/>
                <w:color w:val="000000"/>
              </w:rPr>
            </w:pPr>
            <w:r w:rsidRPr="00134F4C">
              <w:rPr>
                <w:rFonts w:ascii="Arial" w:hAnsi="Arial" w:cs="Arial"/>
                <w:b/>
                <w:color w:val="000000"/>
              </w:rPr>
              <w:t>"Trauma-exposure, PTSS en slaapprob</w:t>
            </w:r>
            <w:r>
              <w:rPr>
                <w:rFonts w:ascii="Arial" w:hAnsi="Arial" w:cs="Arial"/>
                <w:b/>
                <w:color w:val="000000"/>
              </w:rPr>
              <w:t>lemen in de verslavingskliniek"</w:t>
            </w:r>
          </w:p>
          <w:p w:rsidR="00134F4C" w:rsidRPr="00134F4C" w:rsidRDefault="00134F4C" w:rsidP="00134F4C">
            <w:pPr>
              <w:rPr>
                <w:rFonts w:ascii="Arial" w:hAnsi="Arial" w:cs="Arial"/>
                <w:i/>
                <w:color w:val="000000"/>
              </w:rPr>
            </w:pPr>
            <w:r w:rsidRPr="00134F4C">
              <w:rPr>
                <w:rFonts w:ascii="Arial" w:hAnsi="Arial" w:cs="Arial"/>
                <w:i/>
                <w:color w:val="000000"/>
              </w:rPr>
              <w:t>Dr. Julia van den Berg, psycholoog en epidemioloog, en werkt als senior onderzoeker bij Parnassia in Den Haag</w:t>
            </w:r>
          </w:p>
        </w:tc>
      </w:tr>
      <w:tr w:rsidR="000B4BB5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BB5" w:rsidRPr="00D17204" w:rsidRDefault="000B4BB5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4BB5" w:rsidRPr="008619F1" w:rsidRDefault="005B71C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</w:t>
            </w:r>
            <w:r w:rsidR="000B4BB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BB5" w:rsidRPr="005B71CB" w:rsidRDefault="005B71CB" w:rsidP="005B71CB">
            <w:pPr>
              <w:rPr>
                <w:rFonts w:ascii="Arial" w:hAnsi="Arial" w:cs="Arial"/>
                <w:color w:val="000000"/>
              </w:rPr>
            </w:pPr>
            <w:r w:rsidRPr="005B71CB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0B4BB5" w:rsidRPr="00533826" w:rsidTr="00FF007F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BB5" w:rsidRPr="00D17204" w:rsidRDefault="000B4BB5" w:rsidP="00AD16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BB5" w:rsidRDefault="005B71CB" w:rsidP="00AD16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</w:t>
            </w:r>
            <w:r w:rsidR="000B4BB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B5" w:rsidRPr="005B71CB" w:rsidRDefault="005B71CB" w:rsidP="005B71CB">
            <w:pPr>
              <w:rPr>
                <w:rFonts w:ascii="Arial" w:hAnsi="Arial" w:cs="Arial"/>
                <w:color w:val="000000"/>
              </w:rPr>
            </w:pPr>
            <w:r w:rsidRPr="005B71C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134F4C" w:rsidRPr="007C2C8E" w:rsidTr="00EF1346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/>
                <w:bCs/>
              </w:rPr>
            </w:pPr>
            <w:r w:rsidRPr="007C3D65">
              <w:rPr>
                <w:rFonts w:ascii="Arial" w:hAnsi="Arial" w:cs="Arial"/>
                <w:b/>
                <w:bCs/>
              </w:rPr>
              <w:t>14-11-2017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F4C" w:rsidRPr="007C3D65" w:rsidRDefault="0030680D" w:rsidP="00EF1346">
            <w:pPr>
              <w:rPr>
                <w:rFonts w:ascii="Arial" w:hAnsi="Arial" w:cs="Arial"/>
                <w:b/>
                <w:bCs/>
                <w:szCs w:val="24"/>
              </w:rPr>
            </w:pPr>
            <w:r w:rsidRPr="007C3D65">
              <w:rPr>
                <w:rFonts w:ascii="Arial" w:hAnsi="Arial" w:cs="Arial"/>
                <w:b/>
                <w:bCs/>
                <w:szCs w:val="24"/>
              </w:rPr>
              <w:t>Persoonlijkheidsstoornissen</w:t>
            </w:r>
          </w:p>
        </w:tc>
      </w:tr>
      <w:tr w:rsidR="00134F4C" w:rsidRPr="001F6ED0" w:rsidTr="00EF1346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7C3D65" w:rsidRDefault="0030680D" w:rsidP="00EF1346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Opening door de dagvoorzitter</w:t>
            </w:r>
            <w:r w:rsidR="006B4E06">
              <w:rPr>
                <w:rFonts w:ascii="Arial" w:hAnsi="Arial" w:cs="Arial"/>
                <w:bCs/>
                <w:szCs w:val="24"/>
              </w:rPr>
              <w:t xml:space="preserve"> drs. Ellen Willemsen</w:t>
            </w:r>
          </w:p>
        </w:tc>
      </w:tr>
      <w:tr w:rsidR="00134F4C" w:rsidRPr="00533826" w:rsidTr="00EF1346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7C3D65" w:rsidRDefault="00547118" w:rsidP="0030680D">
            <w:pPr>
              <w:rPr>
                <w:rFonts w:ascii="Arial" w:hAnsi="Arial" w:cs="Arial"/>
                <w:b/>
                <w:color w:val="000000"/>
              </w:rPr>
            </w:pPr>
            <w:r w:rsidRPr="00A83D6F">
              <w:rPr>
                <w:rFonts w:ascii="Arial" w:hAnsi="Arial" w:cs="Arial"/>
                <w:b/>
                <w:bCs/>
              </w:rPr>
              <w:t>Van hechtingsstoornis naar persoonlijkheidsstoornis: MBT voor kinderen in tijd gelimiteerd</w:t>
            </w:r>
          </w:p>
          <w:p w:rsidR="0030680D" w:rsidRPr="007C3D65" w:rsidRDefault="0030680D" w:rsidP="0030680D">
            <w:pPr>
              <w:rPr>
                <w:rFonts w:ascii="Arial" w:hAnsi="Arial" w:cs="Arial"/>
                <w:i/>
                <w:color w:val="000000"/>
              </w:rPr>
            </w:pPr>
            <w:r w:rsidRPr="007C3D65">
              <w:rPr>
                <w:rFonts w:ascii="Arial" w:hAnsi="Arial" w:cs="Arial"/>
                <w:i/>
                <w:color w:val="000000"/>
              </w:rPr>
              <w:t xml:space="preserve">Kirsten Hauber, </w:t>
            </w:r>
            <w:r w:rsidRPr="007C3D65">
              <w:rPr>
                <w:rFonts w:ascii="Arial" w:hAnsi="Arial" w:cs="Arial"/>
                <w:i/>
                <w:color w:val="333333"/>
              </w:rPr>
              <w:t>manager behandelzaken bij het behandelcentrum persoonlijkheidsstoornissen en trauma van</w:t>
            </w:r>
            <w:r w:rsidRPr="007C3D65">
              <w:rPr>
                <w:rFonts w:ascii="Arial" w:hAnsi="Arial" w:cs="Arial"/>
                <w:i/>
                <w:color w:val="333333"/>
                <w:sz w:val="21"/>
                <w:szCs w:val="21"/>
              </w:rPr>
              <w:t xml:space="preserve"> </w:t>
            </w:r>
            <w:r w:rsidRPr="007C3D65">
              <w:rPr>
                <w:rFonts w:ascii="Arial" w:hAnsi="Arial" w:cs="Arial"/>
                <w:i/>
                <w:color w:val="000000"/>
              </w:rPr>
              <w:t>de Jutters</w:t>
            </w:r>
          </w:p>
        </w:tc>
      </w:tr>
      <w:tr w:rsidR="00134F4C" w:rsidRPr="00533826" w:rsidTr="00EF1346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Pr="007C3D65" w:rsidRDefault="005B2ADB" w:rsidP="00EF1346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16.2</w:t>
            </w:r>
            <w:r w:rsidR="00134F4C" w:rsidRPr="007C3D65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7C3D65" w:rsidRDefault="0030680D" w:rsidP="0030680D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134F4C" w:rsidRPr="00533826" w:rsidTr="00EF1346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7C3D65" w:rsidRDefault="00547118" w:rsidP="0030680D">
            <w:pPr>
              <w:rPr>
                <w:rFonts w:ascii="Arial" w:hAnsi="Arial" w:cs="Arial"/>
                <w:b/>
                <w:color w:val="000000"/>
              </w:rPr>
            </w:pPr>
            <w:r w:rsidRPr="00A83D6F">
              <w:rPr>
                <w:rFonts w:ascii="Arial" w:hAnsi="Arial" w:cs="Arial"/>
                <w:b/>
                <w:bCs/>
              </w:rPr>
              <w:t>Van hechtingsstoornis naar persoonlijkheidsstoornis: Effect van klinische psychotherapie bij adolescenten</w:t>
            </w:r>
          </w:p>
          <w:p w:rsidR="0030680D" w:rsidRPr="007C3D65" w:rsidRDefault="00811B11" w:rsidP="0030680D">
            <w:pPr>
              <w:rPr>
                <w:rFonts w:ascii="Arial" w:hAnsi="Arial" w:cs="Arial"/>
                <w:i/>
                <w:color w:val="000000"/>
              </w:rPr>
            </w:pPr>
            <w:r w:rsidRPr="007C3D65">
              <w:rPr>
                <w:rFonts w:ascii="Arial" w:hAnsi="Arial" w:cs="Arial"/>
                <w:i/>
                <w:color w:val="000000"/>
              </w:rPr>
              <w:t xml:space="preserve">Drs. </w:t>
            </w:r>
            <w:r w:rsidR="0030680D" w:rsidRPr="007C3D65">
              <w:rPr>
                <w:rFonts w:ascii="Arial" w:hAnsi="Arial" w:cs="Arial"/>
                <w:i/>
                <w:color w:val="000000"/>
              </w:rPr>
              <w:t xml:space="preserve">Nicole Muller, </w:t>
            </w:r>
            <w:proofErr w:type="spellStart"/>
            <w:r w:rsidR="0030680D" w:rsidRPr="007C3D65">
              <w:rPr>
                <w:rFonts w:ascii="Arial" w:hAnsi="Arial" w:cs="Arial"/>
                <w:i/>
                <w:color w:val="000000"/>
              </w:rPr>
              <w:t>psycho</w:t>
            </w:r>
            <w:proofErr w:type="spellEnd"/>
            <w:r w:rsidRPr="007C3D65">
              <w:rPr>
                <w:rFonts w:ascii="Arial" w:hAnsi="Arial" w:cs="Arial"/>
                <w:i/>
                <w:color w:val="000000"/>
              </w:rPr>
              <w:t>- en gezins</w:t>
            </w:r>
            <w:r w:rsidR="0030680D" w:rsidRPr="007C3D65">
              <w:rPr>
                <w:rFonts w:ascii="Arial" w:hAnsi="Arial" w:cs="Arial"/>
                <w:i/>
                <w:color w:val="000000"/>
              </w:rPr>
              <w:t>therapeut de Jutters</w:t>
            </w:r>
          </w:p>
        </w:tc>
      </w:tr>
      <w:tr w:rsidR="00134F4C" w:rsidRPr="00533826" w:rsidTr="00EF1346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Pr="007C3D65" w:rsidRDefault="00734D3F" w:rsidP="00EF134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</w:t>
            </w:r>
            <w:r w:rsidR="00134F4C"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7C3D65" w:rsidRDefault="0030680D" w:rsidP="0030680D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134F4C" w:rsidRPr="00533826" w:rsidTr="00EF1346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7C3D65" w:rsidRDefault="00134F4C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F4C" w:rsidRPr="007C3D65" w:rsidRDefault="00734D3F" w:rsidP="00EF134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</w:t>
            </w:r>
            <w:r w:rsidR="00134F4C"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4C" w:rsidRPr="007C3D65" w:rsidRDefault="0030680D" w:rsidP="0030680D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:rsidR="00BD67AD" w:rsidRDefault="00BD67AD">
      <w:pPr>
        <w:rPr>
          <w:b/>
          <w:i/>
          <w:sz w:val="24"/>
          <w:szCs w:val="24"/>
        </w:rPr>
      </w:pPr>
    </w:p>
    <w:p w:rsidR="005B2ADB" w:rsidRDefault="005B2ADB">
      <w:pPr>
        <w:rPr>
          <w:b/>
          <w:i/>
          <w:sz w:val="24"/>
          <w:szCs w:val="24"/>
        </w:rPr>
      </w:pPr>
      <w:bookmarkStart w:id="0" w:name="_GoBack"/>
      <w:bookmarkEnd w:id="0"/>
    </w:p>
    <w:sectPr w:rsidR="005B2ADB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12DBD"/>
    <w:rsid w:val="000217BA"/>
    <w:rsid w:val="00024C01"/>
    <w:rsid w:val="00040EB5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96992"/>
    <w:rsid w:val="00097CC6"/>
    <w:rsid w:val="000A3C17"/>
    <w:rsid w:val="000A6759"/>
    <w:rsid w:val="000B279B"/>
    <w:rsid w:val="000B4BB5"/>
    <w:rsid w:val="000B5577"/>
    <w:rsid w:val="000B7FF3"/>
    <w:rsid w:val="000C0159"/>
    <w:rsid w:val="000C6981"/>
    <w:rsid w:val="000D01E6"/>
    <w:rsid w:val="000D5015"/>
    <w:rsid w:val="000D63F4"/>
    <w:rsid w:val="000F3C27"/>
    <w:rsid w:val="000F4DD9"/>
    <w:rsid w:val="000F68AF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30F06"/>
    <w:rsid w:val="00134F4C"/>
    <w:rsid w:val="0013712E"/>
    <w:rsid w:val="00140AE8"/>
    <w:rsid w:val="001475DB"/>
    <w:rsid w:val="00151410"/>
    <w:rsid w:val="0015151E"/>
    <w:rsid w:val="0015413E"/>
    <w:rsid w:val="00161508"/>
    <w:rsid w:val="00165432"/>
    <w:rsid w:val="00167EBF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13CA"/>
    <w:rsid w:val="001D4869"/>
    <w:rsid w:val="001D62B2"/>
    <w:rsid w:val="001F55A8"/>
    <w:rsid w:val="001F6ED0"/>
    <w:rsid w:val="0020549F"/>
    <w:rsid w:val="00210BE7"/>
    <w:rsid w:val="00212839"/>
    <w:rsid w:val="002213E7"/>
    <w:rsid w:val="002214D2"/>
    <w:rsid w:val="00240994"/>
    <w:rsid w:val="00241EFB"/>
    <w:rsid w:val="00250874"/>
    <w:rsid w:val="0025298C"/>
    <w:rsid w:val="002575F7"/>
    <w:rsid w:val="00257681"/>
    <w:rsid w:val="002620CE"/>
    <w:rsid w:val="00263F1F"/>
    <w:rsid w:val="00267ECF"/>
    <w:rsid w:val="002801A4"/>
    <w:rsid w:val="00281348"/>
    <w:rsid w:val="0029564F"/>
    <w:rsid w:val="002A0F3D"/>
    <w:rsid w:val="002A281C"/>
    <w:rsid w:val="002A34C5"/>
    <w:rsid w:val="002A703F"/>
    <w:rsid w:val="002B1E9C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7380"/>
    <w:rsid w:val="003723E0"/>
    <w:rsid w:val="0038273A"/>
    <w:rsid w:val="00395A28"/>
    <w:rsid w:val="00396E70"/>
    <w:rsid w:val="003B76BF"/>
    <w:rsid w:val="003C46CE"/>
    <w:rsid w:val="003C6A31"/>
    <w:rsid w:val="003C6DED"/>
    <w:rsid w:val="003C7DE1"/>
    <w:rsid w:val="003D32D4"/>
    <w:rsid w:val="003D72A8"/>
    <w:rsid w:val="003F6878"/>
    <w:rsid w:val="004231C9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867"/>
    <w:rsid w:val="00465FB7"/>
    <w:rsid w:val="00470AE5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C1D47"/>
    <w:rsid w:val="004C3827"/>
    <w:rsid w:val="004E34C3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90EB8"/>
    <w:rsid w:val="00591458"/>
    <w:rsid w:val="0059291E"/>
    <w:rsid w:val="005A40D7"/>
    <w:rsid w:val="005A6C7C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47E3"/>
    <w:rsid w:val="005F534D"/>
    <w:rsid w:val="005F7596"/>
    <w:rsid w:val="0060750B"/>
    <w:rsid w:val="006101EB"/>
    <w:rsid w:val="00615245"/>
    <w:rsid w:val="006165B2"/>
    <w:rsid w:val="00621C39"/>
    <w:rsid w:val="00621E70"/>
    <w:rsid w:val="00624213"/>
    <w:rsid w:val="00625FA9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AB0"/>
    <w:rsid w:val="006570F8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B4E06"/>
    <w:rsid w:val="006B5264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E72C0"/>
    <w:rsid w:val="006F0198"/>
    <w:rsid w:val="006F4AE9"/>
    <w:rsid w:val="006F5417"/>
    <w:rsid w:val="00704445"/>
    <w:rsid w:val="007054CB"/>
    <w:rsid w:val="00713F17"/>
    <w:rsid w:val="007157BD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14CD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7695"/>
    <w:rsid w:val="007C783F"/>
    <w:rsid w:val="007D1525"/>
    <w:rsid w:val="007D2200"/>
    <w:rsid w:val="007D7C8A"/>
    <w:rsid w:val="007E2E00"/>
    <w:rsid w:val="007E2FCA"/>
    <w:rsid w:val="007F5225"/>
    <w:rsid w:val="007F777F"/>
    <w:rsid w:val="00800FCE"/>
    <w:rsid w:val="00807CEF"/>
    <w:rsid w:val="00807E51"/>
    <w:rsid w:val="00810E31"/>
    <w:rsid w:val="00811B11"/>
    <w:rsid w:val="00813909"/>
    <w:rsid w:val="00827623"/>
    <w:rsid w:val="008317A6"/>
    <w:rsid w:val="00831900"/>
    <w:rsid w:val="00834082"/>
    <w:rsid w:val="008421DF"/>
    <w:rsid w:val="00850476"/>
    <w:rsid w:val="0085696A"/>
    <w:rsid w:val="008619F1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FB5"/>
    <w:rsid w:val="008A63F6"/>
    <w:rsid w:val="008B0394"/>
    <w:rsid w:val="008B08BF"/>
    <w:rsid w:val="008B1FB3"/>
    <w:rsid w:val="008B235E"/>
    <w:rsid w:val="008B56F8"/>
    <w:rsid w:val="008C07AF"/>
    <w:rsid w:val="008C0CC8"/>
    <w:rsid w:val="008C2A56"/>
    <w:rsid w:val="008C7E4C"/>
    <w:rsid w:val="008D5DDD"/>
    <w:rsid w:val="008F24B1"/>
    <w:rsid w:val="008F30A6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51158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773B4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5907"/>
    <w:rsid w:val="00A017DE"/>
    <w:rsid w:val="00A02857"/>
    <w:rsid w:val="00A049BF"/>
    <w:rsid w:val="00A055CB"/>
    <w:rsid w:val="00A06990"/>
    <w:rsid w:val="00A1023D"/>
    <w:rsid w:val="00A105DD"/>
    <w:rsid w:val="00A2317A"/>
    <w:rsid w:val="00A31DE6"/>
    <w:rsid w:val="00A3346C"/>
    <w:rsid w:val="00A341AD"/>
    <w:rsid w:val="00A353D9"/>
    <w:rsid w:val="00A411E2"/>
    <w:rsid w:val="00A43B40"/>
    <w:rsid w:val="00A4523A"/>
    <w:rsid w:val="00A50BD2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64B1"/>
    <w:rsid w:val="00AE68EE"/>
    <w:rsid w:val="00AF02AC"/>
    <w:rsid w:val="00AF1778"/>
    <w:rsid w:val="00AF2172"/>
    <w:rsid w:val="00AF2C73"/>
    <w:rsid w:val="00AF2CD1"/>
    <w:rsid w:val="00AF3267"/>
    <w:rsid w:val="00B00719"/>
    <w:rsid w:val="00B031C6"/>
    <w:rsid w:val="00B03DA3"/>
    <w:rsid w:val="00B073A2"/>
    <w:rsid w:val="00B11A2C"/>
    <w:rsid w:val="00B13C88"/>
    <w:rsid w:val="00B13EB9"/>
    <w:rsid w:val="00B2332E"/>
    <w:rsid w:val="00B30402"/>
    <w:rsid w:val="00B30C3C"/>
    <w:rsid w:val="00B3134F"/>
    <w:rsid w:val="00B34A62"/>
    <w:rsid w:val="00B45EA2"/>
    <w:rsid w:val="00B52994"/>
    <w:rsid w:val="00B53476"/>
    <w:rsid w:val="00B54C0E"/>
    <w:rsid w:val="00B57159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34EA"/>
    <w:rsid w:val="00B93BE7"/>
    <w:rsid w:val="00B9542D"/>
    <w:rsid w:val="00BA67D1"/>
    <w:rsid w:val="00BB4CA7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57EE"/>
    <w:rsid w:val="00C46CC8"/>
    <w:rsid w:val="00C532BE"/>
    <w:rsid w:val="00C56756"/>
    <w:rsid w:val="00C573BC"/>
    <w:rsid w:val="00C7214F"/>
    <w:rsid w:val="00C72A5E"/>
    <w:rsid w:val="00C74556"/>
    <w:rsid w:val="00C7655F"/>
    <w:rsid w:val="00C817C4"/>
    <w:rsid w:val="00C867A6"/>
    <w:rsid w:val="00CA095C"/>
    <w:rsid w:val="00CA0B80"/>
    <w:rsid w:val="00CA6B0F"/>
    <w:rsid w:val="00CB7326"/>
    <w:rsid w:val="00CC4AA0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6D9B"/>
    <w:rsid w:val="00D02B00"/>
    <w:rsid w:val="00D10DEF"/>
    <w:rsid w:val="00D147B9"/>
    <w:rsid w:val="00D15E79"/>
    <w:rsid w:val="00D17204"/>
    <w:rsid w:val="00D225AE"/>
    <w:rsid w:val="00D26D34"/>
    <w:rsid w:val="00D322B0"/>
    <w:rsid w:val="00D36EF4"/>
    <w:rsid w:val="00D429BB"/>
    <w:rsid w:val="00D44D1C"/>
    <w:rsid w:val="00D50EA2"/>
    <w:rsid w:val="00D57B02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F036C"/>
    <w:rsid w:val="00DF0418"/>
    <w:rsid w:val="00DF787F"/>
    <w:rsid w:val="00E01177"/>
    <w:rsid w:val="00E071A1"/>
    <w:rsid w:val="00E0791E"/>
    <w:rsid w:val="00E14F6A"/>
    <w:rsid w:val="00E1599F"/>
    <w:rsid w:val="00E15FEA"/>
    <w:rsid w:val="00E27CB9"/>
    <w:rsid w:val="00E34374"/>
    <w:rsid w:val="00E35F38"/>
    <w:rsid w:val="00E40FD6"/>
    <w:rsid w:val="00E416A3"/>
    <w:rsid w:val="00E42E60"/>
    <w:rsid w:val="00E44E8A"/>
    <w:rsid w:val="00E45948"/>
    <w:rsid w:val="00E66255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7FCE"/>
    <w:rsid w:val="00EF091F"/>
    <w:rsid w:val="00EF2FEE"/>
    <w:rsid w:val="00EF6B72"/>
    <w:rsid w:val="00F00F5F"/>
    <w:rsid w:val="00F033AD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7D30"/>
    <w:rsid w:val="00F575C6"/>
    <w:rsid w:val="00F621ED"/>
    <w:rsid w:val="00F66113"/>
    <w:rsid w:val="00F709AF"/>
    <w:rsid w:val="00F76330"/>
    <w:rsid w:val="00F80A02"/>
    <w:rsid w:val="00F83DF1"/>
    <w:rsid w:val="00F86965"/>
    <w:rsid w:val="00F91245"/>
    <w:rsid w:val="00F94345"/>
    <w:rsid w:val="00F95C25"/>
    <w:rsid w:val="00F96B4B"/>
    <w:rsid w:val="00FA2EFF"/>
    <w:rsid w:val="00FA4D69"/>
    <w:rsid w:val="00FA6FC5"/>
    <w:rsid w:val="00FB19C8"/>
    <w:rsid w:val="00FB38DC"/>
    <w:rsid w:val="00FB6D73"/>
    <w:rsid w:val="00FC0776"/>
    <w:rsid w:val="00FC2532"/>
    <w:rsid w:val="00FD0E00"/>
    <w:rsid w:val="00FD3FDF"/>
    <w:rsid w:val="00FD5AAE"/>
    <w:rsid w:val="00FE0724"/>
    <w:rsid w:val="00FE296F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leidingpsychiatrie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91000732</cp:lastModifiedBy>
  <cp:revision>3</cp:revision>
  <cp:lastPrinted>2017-07-17T08:01:00Z</cp:lastPrinted>
  <dcterms:created xsi:type="dcterms:W3CDTF">2017-07-13T11:04:00Z</dcterms:created>
  <dcterms:modified xsi:type="dcterms:W3CDTF">2017-07-17T08:01:00Z</dcterms:modified>
</cp:coreProperties>
</file>